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2F6A" w14:textId="5E85B286" w:rsidR="0093326D" w:rsidRPr="0093326D" w:rsidRDefault="00DE7E5B" w:rsidP="00DE7E5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5D0E0C4" wp14:editId="03D63289">
            <wp:simplePos x="0" y="0"/>
            <wp:positionH relativeFrom="column">
              <wp:posOffset>4989830</wp:posOffset>
            </wp:positionH>
            <wp:positionV relativeFrom="paragraph">
              <wp:posOffset>-82641</wp:posOffset>
            </wp:positionV>
            <wp:extent cx="955940" cy="914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6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401523C" wp14:editId="21A291E0">
            <wp:simplePos x="0" y="0"/>
            <wp:positionH relativeFrom="column">
              <wp:posOffset>0</wp:posOffset>
            </wp:positionH>
            <wp:positionV relativeFrom="paragraph">
              <wp:posOffset>-35708</wp:posOffset>
            </wp:positionV>
            <wp:extent cx="927735" cy="8782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6D" w:rsidRPr="0093326D">
        <w:rPr>
          <w:b/>
          <w:bCs/>
          <w:sz w:val="32"/>
          <w:szCs w:val="32"/>
        </w:rPr>
        <w:t>LIONS ACRONYMS</w:t>
      </w:r>
    </w:p>
    <w:p w14:paraId="7DE76A85" w14:textId="4C4A6EB3" w:rsidR="0093326D" w:rsidRPr="0093326D" w:rsidRDefault="0093326D" w:rsidP="0093326D">
      <w:pPr>
        <w:jc w:val="center"/>
        <w:rPr>
          <w:b/>
          <w:bCs/>
          <w:sz w:val="32"/>
          <w:szCs w:val="32"/>
        </w:rPr>
      </w:pPr>
      <w:r w:rsidRPr="0093326D">
        <w:rPr>
          <w:b/>
          <w:bCs/>
          <w:sz w:val="32"/>
          <w:szCs w:val="32"/>
        </w:rPr>
        <w:t>“Alphabet Soup”</w:t>
      </w:r>
    </w:p>
    <w:p w14:paraId="22AD3815" w14:textId="06BBD59C" w:rsidR="0093326D" w:rsidRPr="000E4B5B" w:rsidRDefault="0093326D" w:rsidP="0093326D">
      <w:pPr>
        <w:jc w:val="center"/>
        <w:rPr>
          <w:b/>
          <w:bCs/>
          <w:sz w:val="24"/>
          <w:szCs w:val="24"/>
        </w:rPr>
      </w:pPr>
      <w:r w:rsidRPr="000E4B5B">
        <w:rPr>
          <w:b/>
          <w:bCs/>
          <w:sz w:val="24"/>
          <w:szCs w:val="24"/>
        </w:rPr>
        <w:t>(LCI/MD/District)</w:t>
      </w:r>
    </w:p>
    <w:p w14:paraId="33AF7415" w14:textId="77777777" w:rsidR="00DE7E5B" w:rsidRPr="000E4B5B" w:rsidRDefault="00DE7E5B" w:rsidP="00DE7E5B">
      <w:pPr>
        <w:tabs>
          <w:tab w:val="left" w:pos="450"/>
        </w:tabs>
        <w:spacing w:after="0" w:line="276" w:lineRule="auto"/>
        <w:rPr>
          <w:sz w:val="24"/>
          <w:szCs w:val="24"/>
        </w:rPr>
      </w:pPr>
    </w:p>
    <w:p w14:paraId="6D051155" w14:textId="77777777" w:rsidR="00DE7E5B" w:rsidRPr="000E4B5B" w:rsidRDefault="00DE7E5B" w:rsidP="00DE7E5B">
      <w:pPr>
        <w:tabs>
          <w:tab w:val="left" w:pos="450"/>
        </w:tabs>
        <w:spacing w:after="0" w:line="276" w:lineRule="auto"/>
        <w:rPr>
          <w:sz w:val="24"/>
          <w:szCs w:val="24"/>
        </w:rPr>
        <w:sectPr w:rsidR="00DE7E5B" w:rsidRPr="000E4B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BD0E96" w14:textId="29D62ED4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ALLI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>Advanced Lions Leadership Instit</w:t>
      </w:r>
      <w:r w:rsidR="00DE7E5B" w:rsidRPr="000E4B5B">
        <w:rPr>
          <w:sz w:val="24"/>
          <w:szCs w:val="24"/>
        </w:rPr>
        <w:t>ute</w:t>
      </w:r>
      <w:r w:rsidRPr="000E4B5B">
        <w:rPr>
          <w:sz w:val="24"/>
          <w:szCs w:val="24"/>
        </w:rPr>
        <w:t xml:space="preserve"> </w:t>
      </w:r>
    </w:p>
    <w:p w14:paraId="0EF3BEA7" w14:textId="0E6B2462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BA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Board Appointee </w:t>
      </w:r>
    </w:p>
    <w:p w14:paraId="024B912A" w14:textId="3F5F6D56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CC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Council Chair </w:t>
      </w:r>
    </w:p>
    <w:p w14:paraId="071154E6" w14:textId="3E5454E9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CE</w:t>
      </w:r>
      <w:r w:rsidR="000E4B5B" w:rsidRPr="000E4B5B">
        <w:rPr>
          <w:sz w:val="24"/>
          <w:szCs w:val="24"/>
        </w:rPr>
        <w:t>A</w:t>
      </w:r>
      <w:r w:rsidRPr="000E4B5B">
        <w:rPr>
          <w:sz w:val="24"/>
          <w:szCs w:val="24"/>
        </w:rPr>
        <w:t xml:space="preserve">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Club Excellence </w:t>
      </w:r>
      <w:r w:rsidR="000E4B5B" w:rsidRPr="000E4B5B">
        <w:rPr>
          <w:sz w:val="24"/>
          <w:szCs w:val="24"/>
        </w:rPr>
        <w:t>Award</w:t>
      </w:r>
      <w:r w:rsidRPr="000E4B5B">
        <w:rPr>
          <w:sz w:val="24"/>
          <w:szCs w:val="24"/>
        </w:rPr>
        <w:t xml:space="preserve"> </w:t>
      </w:r>
    </w:p>
    <w:p w14:paraId="01D7F910" w14:textId="4EDD09CA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CGL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Certified Guiding Lion </w:t>
      </w:r>
    </w:p>
    <w:p w14:paraId="579AD69C" w14:textId="6E64EADF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COG </w:t>
      </w:r>
      <w:r w:rsidR="000E4B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Council of Governors </w:t>
      </w:r>
    </w:p>
    <w:p w14:paraId="71F96123" w14:textId="5C2E1192" w:rsidR="000E4B5B" w:rsidRPr="000E4B5B" w:rsidRDefault="000E4B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CQI</w:t>
      </w:r>
      <w:r w:rsidRPr="000E4B5B">
        <w:rPr>
          <w:sz w:val="24"/>
          <w:szCs w:val="24"/>
        </w:rPr>
        <w:tab/>
        <w:t>Club Quality Initiative</w:t>
      </w:r>
    </w:p>
    <w:p w14:paraId="1DBA05A1" w14:textId="63D9E8AE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CS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Cabinet or Council Secretary </w:t>
      </w:r>
    </w:p>
    <w:p w14:paraId="5AD3992A" w14:textId="39C0551F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CT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Cabinet or Council Treasurer </w:t>
      </w:r>
    </w:p>
    <w:p w14:paraId="7725480E" w14:textId="228E4E0C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DG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District Governor </w:t>
      </w:r>
    </w:p>
    <w:p w14:paraId="7439A4DA" w14:textId="4854D649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DGE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District Governor Elect </w:t>
      </w:r>
    </w:p>
    <w:p w14:paraId="002C8692" w14:textId="79AD83A3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FDI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Faculty Development Institute </w:t>
      </w:r>
    </w:p>
    <w:p w14:paraId="1651BF32" w14:textId="30936F3D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GAT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Global Action Team </w:t>
      </w:r>
    </w:p>
    <w:p w14:paraId="231F4550" w14:textId="18FEA7BE" w:rsidR="000E4B5B" w:rsidRPr="000E4B5B" w:rsidRDefault="000E4B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GEA</w:t>
      </w:r>
      <w:r w:rsidRPr="000E4B5B">
        <w:rPr>
          <w:sz w:val="24"/>
          <w:szCs w:val="24"/>
        </w:rPr>
        <w:tab/>
        <w:t>Governors Excellence Award</w:t>
      </w:r>
    </w:p>
    <w:p w14:paraId="54320F62" w14:textId="62107A12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GLT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Global Leadership Team </w:t>
      </w:r>
    </w:p>
    <w:p w14:paraId="03E57112" w14:textId="695E61F4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GMA </w:t>
      </w:r>
      <w:r w:rsidR="00DE7E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>Global Membership Approach</w:t>
      </w:r>
    </w:p>
    <w:p w14:paraId="4EBAEB5B" w14:textId="64E0BCAF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GMT </w:t>
      </w:r>
      <w:r w:rsidR="00DE7E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Global Membership Team </w:t>
      </w:r>
    </w:p>
    <w:p w14:paraId="090A4620" w14:textId="2D27E87F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GST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Global Service Team </w:t>
      </w:r>
    </w:p>
    <w:p w14:paraId="71BFD338" w14:textId="6F0F0F73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ID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International Director </w:t>
      </w:r>
    </w:p>
    <w:p w14:paraId="77A4A850" w14:textId="2FD09B46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IP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>International President</w:t>
      </w:r>
    </w:p>
    <w:p w14:paraId="2B1B9C49" w14:textId="0131379D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IPDG </w:t>
      </w:r>
      <w:r w:rsid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Immediate Past District Governor </w:t>
      </w:r>
    </w:p>
    <w:p w14:paraId="160AC854" w14:textId="70E1A6DE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IPID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Immediate Past Int’l Director </w:t>
      </w:r>
    </w:p>
    <w:p w14:paraId="2FDBD482" w14:textId="1BCB75B5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IPIP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Immediate Past Int’l President </w:t>
      </w:r>
    </w:p>
    <w:p w14:paraId="4B47ECD7" w14:textId="676F5953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IVP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International Vice President </w:t>
      </w:r>
    </w:p>
    <w:p w14:paraId="7720482C" w14:textId="124ADF1A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LCI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Lions Clubs International </w:t>
      </w:r>
    </w:p>
    <w:p w14:paraId="5D5DB3F9" w14:textId="1A4D27D9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LCIP</w:t>
      </w:r>
      <w:r w:rsidRPr="000E4B5B">
        <w:rPr>
          <w:sz w:val="24"/>
          <w:szCs w:val="24"/>
        </w:rPr>
        <w:tab/>
        <w:t>Lions Certified Instructor Program</w:t>
      </w:r>
    </w:p>
    <w:p w14:paraId="6FBE5DB2" w14:textId="77777777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LCICON Lions Clubs Int’l Convention </w:t>
      </w:r>
    </w:p>
    <w:p w14:paraId="04B5C931" w14:textId="07265EC4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LCIF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Lions Clubs Int’l Foundation </w:t>
      </w:r>
    </w:p>
    <w:p w14:paraId="7B59A3AE" w14:textId="660E468A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LEO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Leadership, Experience, Opportunity </w:t>
      </w:r>
    </w:p>
    <w:p w14:paraId="1CE6935F" w14:textId="4CB504F5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MD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Multiple District </w:t>
      </w:r>
    </w:p>
    <w:p w14:paraId="6986039E" w14:textId="1CB366C2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MDS </w:t>
      </w:r>
      <w:r w:rsidR="00DE7E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>Multiple District Secretary</w:t>
      </w:r>
    </w:p>
    <w:p w14:paraId="6BF464E0" w14:textId="2979EA82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MDT </w:t>
      </w:r>
      <w:r w:rsidR="00DE7E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>Multiple District Treasurer</w:t>
      </w:r>
    </w:p>
    <w:p w14:paraId="0BAFBD77" w14:textId="434FF211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MJF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Melvin Jones Fellowship/ Foundation </w:t>
      </w:r>
    </w:p>
    <w:p w14:paraId="6D2A3075" w14:textId="62B0230C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MMR </w:t>
      </w:r>
      <w:r w:rsid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Monthly Membership Report </w:t>
      </w:r>
    </w:p>
    <w:p w14:paraId="76B1AA0A" w14:textId="133F7530" w:rsidR="00DE7E5B" w:rsidRPr="000E4B5B" w:rsidRDefault="00DE7E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OLERF Ohio Lions Eye Research Foundation</w:t>
      </w:r>
    </w:p>
    <w:p w14:paraId="047F6E29" w14:textId="399D79CC" w:rsidR="00DE7E5B" w:rsidRPr="000E4B5B" w:rsidRDefault="00DE7E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OLF </w:t>
      </w:r>
      <w:r w:rsidRPr="000E4B5B">
        <w:rPr>
          <w:sz w:val="24"/>
          <w:szCs w:val="24"/>
        </w:rPr>
        <w:tab/>
        <w:t>Ohio Lions Foundation</w:t>
      </w:r>
    </w:p>
    <w:p w14:paraId="69566272" w14:textId="0D0A6422" w:rsidR="00DE7E5B" w:rsidRPr="000E4B5B" w:rsidRDefault="00DE7E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OLPCF Ohio Lions Pediatric Cancer </w:t>
      </w:r>
      <w:proofErr w:type="spellStart"/>
      <w:r w:rsidRPr="000E4B5B">
        <w:rPr>
          <w:sz w:val="24"/>
          <w:szCs w:val="24"/>
        </w:rPr>
        <w:t>Found</w:t>
      </w:r>
      <w:r w:rsidR="000E4B5B">
        <w:rPr>
          <w:sz w:val="24"/>
          <w:szCs w:val="24"/>
        </w:rPr>
        <w:t>’n</w:t>
      </w:r>
      <w:proofErr w:type="spellEnd"/>
    </w:p>
    <w:p w14:paraId="4A04E48D" w14:textId="45264263" w:rsidR="00DE7E5B" w:rsidRPr="000E4B5B" w:rsidRDefault="00DE7E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OSSB </w:t>
      </w:r>
      <w:r w:rsidRPr="000E4B5B">
        <w:rPr>
          <w:sz w:val="24"/>
          <w:szCs w:val="24"/>
        </w:rPr>
        <w:tab/>
        <w:t>Ohio State School for the Blind</w:t>
      </w:r>
    </w:p>
    <w:p w14:paraId="628EE539" w14:textId="6D063CAE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PCC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Past Council Chair </w:t>
      </w:r>
    </w:p>
    <w:p w14:paraId="5B49CA4C" w14:textId="3CE19C39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PDG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Past District Governor </w:t>
      </w:r>
    </w:p>
    <w:p w14:paraId="6AC95C67" w14:textId="1E748FE0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PID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Past Int’l Director PIP Past Int’l Pres </w:t>
      </w:r>
    </w:p>
    <w:p w14:paraId="54540792" w14:textId="78C037FF" w:rsidR="000E4B5B" w:rsidRPr="000E4B5B" w:rsidRDefault="000E4B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PMJF</w:t>
      </w:r>
      <w:r w:rsidRPr="000E4B5B">
        <w:rPr>
          <w:sz w:val="24"/>
          <w:szCs w:val="24"/>
        </w:rPr>
        <w:tab/>
        <w:t xml:space="preserve">Progressive Melvin Jones Fellow </w:t>
      </w:r>
    </w:p>
    <w:p w14:paraId="53439CE6" w14:textId="3633175E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PP </w:t>
      </w:r>
      <w:r w:rsidRPr="000E4B5B">
        <w:rPr>
          <w:sz w:val="24"/>
          <w:szCs w:val="24"/>
        </w:rPr>
        <w:tab/>
        <w:t>Past President</w:t>
      </w:r>
    </w:p>
    <w:p w14:paraId="4E29C046" w14:textId="611430C3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RC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Region Chair </w:t>
      </w:r>
    </w:p>
    <w:p w14:paraId="5BD1626A" w14:textId="5DA0733C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RLLI </w:t>
      </w:r>
      <w:r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Regional Lions Leadership Institute </w:t>
      </w:r>
    </w:p>
    <w:p w14:paraId="6F71BBB5" w14:textId="14EA03B1" w:rsidR="00DE7E5B" w:rsidRPr="000E4B5B" w:rsidRDefault="00DE7E5B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S&amp;H</w:t>
      </w:r>
      <w:r w:rsidRPr="000E4B5B">
        <w:rPr>
          <w:sz w:val="24"/>
          <w:szCs w:val="24"/>
        </w:rPr>
        <w:tab/>
        <w:t>Sight and Hearing</w:t>
      </w:r>
    </w:p>
    <w:p w14:paraId="42D86F0B" w14:textId="67CD9C8A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VDG </w:t>
      </w:r>
      <w:r w:rsidR="00DE7E5B" w:rsidRPr="000E4B5B">
        <w:rPr>
          <w:sz w:val="24"/>
          <w:szCs w:val="24"/>
        </w:rPr>
        <w:tab/>
      </w:r>
      <w:r w:rsidRPr="000E4B5B">
        <w:rPr>
          <w:sz w:val="24"/>
          <w:szCs w:val="24"/>
        </w:rPr>
        <w:t xml:space="preserve">Vice District Governor </w:t>
      </w:r>
    </w:p>
    <w:p w14:paraId="2F18B74D" w14:textId="77777777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 xml:space="preserve">VDGE Vice District Governor Elect </w:t>
      </w:r>
    </w:p>
    <w:p w14:paraId="35AC6582" w14:textId="299E70CA" w:rsidR="0093326D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  <w:lang w:val="fr-FR"/>
        </w:rPr>
      </w:pPr>
      <w:r w:rsidRPr="000E4B5B">
        <w:rPr>
          <w:sz w:val="24"/>
          <w:szCs w:val="24"/>
          <w:lang w:val="fr-FR"/>
        </w:rPr>
        <w:t xml:space="preserve">VP </w:t>
      </w:r>
      <w:r w:rsidRPr="000E4B5B">
        <w:rPr>
          <w:sz w:val="24"/>
          <w:szCs w:val="24"/>
          <w:lang w:val="fr-FR"/>
        </w:rPr>
        <w:tab/>
      </w:r>
      <w:r w:rsidRPr="000E4B5B">
        <w:rPr>
          <w:sz w:val="24"/>
          <w:szCs w:val="24"/>
          <w:lang w:val="fr-FR"/>
        </w:rPr>
        <w:t xml:space="preserve">Vice </w:t>
      </w:r>
      <w:proofErr w:type="spellStart"/>
      <w:r w:rsidRPr="000E4B5B">
        <w:rPr>
          <w:sz w:val="24"/>
          <w:szCs w:val="24"/>
          <w:lang w:val="fr-FR"/>
        </w:rPr>
        <w:t>President</w:t>
      </w:r>
      <w:proofErr w:type="spellEnd"/>
      <w:r w:rsidRPr="000E4B5B">
        <w:rPr>
          <w:sz w:val="24"/>
          <w:szCs w:val="24"/>
          <w:lang w:val="fr-FR"/>
        </w:rPr>
        <w:t xml:space="preserve"> </w:t>
      </w:r>
    </w:p>
    <w:p w14:paraId="5847DB0A" w14:textId="0137C484" w:rsidR="00A30707" w:rsidRPr="000E4B5B" w:rsidRDefault="0093326D" w:rsidP="000E4B5B">
      <w:pPr>
        <w:tabs>
          <w:tab w:val="left" w:pos="630"/>
        </w:tabs>
        <w:spacing w:after="0" w:line="300" w:lineRule="auto"/>
        <w:rPr>
          <w:sz w:val="24"/>
          <w:szCs w:val="24"/>
          <w:lang w:val="fr-FR"/>
        </w:rPr>
      </w:pPr>
      <w:r w:rsidRPr="000E4B5B">
        <w:rPr>
          <w:sz w:val="24"/>
          <w:szCs w:val="24"/>
          <w:lang w:val="fr-FR"/>
        </w:rPr>
        <w:t xml:space="preserve">ZC </w:t>
      </w:r>
      <w:r w:rsidRPr="000E4B5B">
        <w:rPr>
          <w:sz w:val="24"/>
          <w:szCs w:val="24"/>
          <w:lang w:val="fr-FR"/>
        </w:rPr>
        <w:tab/>
      </w:r>
      <w:r w:rsidRPr="000E4B5B">
        <w:rPr>
          <w:sz w:val="24"/>
          <w:szCs w:val="24"/>
          <w:lang w:val="fr-FR"/>
        </w:rPr>
        <w:t>Zone Chair</w:t>
      </w:r>
    </w:p>
    <w:p w14:paraId="537AA098" w14:textId="3D7F66E3" w:rsidR="00DE7E5B" w:rsidRPr="000E4B5B" w:rsidRDefault="00DE7E5B" w:rsidP="00DE7E5B">
      <w:pPr>
        <w:tabs>
          <w:tab w:val="left" w:pos="540"/>
        </w:tabs>
        <w:spacing w:after="0" w:line="300" w:lineRule="auto"/>
        <w:rPr>
          <w:sz w:val="24"/>
          <w:szCs w:val="24"/>
          <w:lang w:val="fr-FR"/>
        </w:rPr>
      </w:pPr>
    </w:p>
    <w:p w14:paraId="5B9AE5F0" w14:textId="3FD2C3B2" w:rsidR="000E4B5B" w:rsidRPr="000E4B5B" w:rsidRDefault="000E4B5B" w:rsidP="00DE7E5B">
      <w:pPr>
        <w:tabs>
          <w:tab w:val="left" w:pos="54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Associated Projects</w:t>
      </w:r>
    </w:p>
    <w:p w14:paraId="55E3E389" w14:textId="02DEEEE5" w:rsidR="000E4B5B" w:rsidRPr="000E4B5B" w:rsidRDefault="000E4B5B" w:rsidP="00DE7E5B">
      <w:pPr>
        <w:tabs>
          <w:tab w:val="left" w:pos="54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*JDRF = Juvenile Diabetes Research Foundation</w:t>
      </w:r>
    </w:p>
    <w:p w14:paraId="3348A55B" w14:textId="1F27D35A" w:rsidR="00DE7E5B" w:rsidRPr="000E4B5B" w:rsidRDefault="00DE7E5B" w:rsidP="00DE7E5B">
      <w:pPr>
        <w:tabs>
          <w:tab w:val="left" w:pos="54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*STEPS = STEPS Walk (for Pediatric Cancer)</w:t>
      </w:r>
    </w:p>
    <w:p w14:paraId="53DAFA08" w14:textId="2C20936B" w:rsidR="00DE7E5B" w:rsidRPr="000E4B5B" w:rsidRDefault="00DE7E5B" w:rsidP="00DE7E5B">
      <w:pPr>
        <w:tabs>
          <w:tab w:val="left" w:pos="540"/>
        </w:tabs>
        <w:spacing w:after="0" w:line="300" w:lineRule="auto"/>
        <w:rPr>
          <w:sz w:val="24"/>
          <w:szCs w:val="24"/>
        </w:rPr>
      </w:pPr>
      <w:r w:rsidRPr="000E4B5B">
        <w:rPr>
          <w:sz w:val="24"/>
          <w:szCs w:val="24"/>
        </w:rPr>
        <w:t>*STRIDES = STRIDES Walk (for Diabetes)</w:t>
      </w:r>
    </w:p>
    <w:sectPr w:rsidR="00DE7E5B" w:rsidRPr="000E4B5B" w:rsidSect="00DE7E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D"/>
    <w:rsid w:val="000E4B5B"/>
    <w:rsid w:val="00266945"/>
    <w:rsid w:val="006F310D"/>
    <w:rsid w:val="0093326D"/>
    <w:rsid w:val="00A30707"/>
    <w:rsid w:val="00D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AA9D"/>
  <w15:chartTrackingRefBased/>
  <w15:docId w15:val="{0E70BD74-0AA3-46DE-B15D-4F57DF2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1</cp:revision>
  <dcterms:created xsi:type="dcterms:W3CDTF">2022-11-01T02:59:00Z</dcterms:created>
  <dcterms:modified xsi:type="dcterms:W3CDTF">2022-11-01T03:29:00Z</dcterms:modified>
</cp:coreProperties>
</file>